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6639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КГУ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“Милютинская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школа </w:t>
      </w:r>
    </w:p>
    <w:p w14:paraId="1D1B91DE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образования Житикаринского района”</w:t>
      </w:r>
    </w:p>
    <w:p w14:paraId="45B7C08C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акимата Костанайской области</w:t>
      </w:r>
    </w:p>
    <w:p w14:paraId="35629EF7" w14:textId="77777777" w:rsidR="00A75F7C" w:rsidRDefault="00A75F7C" w:rsidP="00A75F7C"/>
    <w:p w14:paraId="237936FC" w14:textId="0871AD1F" w:rsidR="00A75F7C" w:rsidRPr="00192526" w:rsidRDefault="00A75F7C" w:rsidP="00ED0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Дебаты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F6">
        <w:rPr>
          <w:rFonts w:ascii="Times New Roman" w:hAnsi="Times New Roman" w:cs="Times New Roman"/>
          <w:sz w:val="24"/>
          <w:szCs w:val="24"/>
        </w:rPr>
        <w:t>«</w:t>
      </w:r>
      <w:r w:rsidR="002F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ли быть законы для регулирования видео</w:t>
      </w:r>
      <w:r w:rsidR="002F05D0" w:rsidRPr="005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F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онлайн-игр?</w:t>
      </w:r>
      <w:r w:rsidR="00ED0AF6" w:rsidRPr="004A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C3F1F6F" w14:textId="26FC9A47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0D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121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B12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1CA5E6E1" w14:textId="31D0A8AA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- развитие у учащихся умения высказывать свое мнение, слушать других и уметь вести дискуссию со своим оппонентом в спокойной, доброжелательной манере.</w:t>
      </w:r>
    </w:p>
    <w:p w14:paraId="2CE347D1" w14:textId="32926B8F" w:rsidR="00E738FE" w:rsidRDefault="00E738FE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логического и критического мышления</w:t>
      </w:r>
    </w:p>
    <w:p w14:paraId="17397396" w14:textId="7322ED41" w:rsidR="00E6235A" w:rsidRDefault="00B132F5" w:rsidP="002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A2C">
        <w:rPr>
          <w:rFonts w:ascii="Times New Roman" w:hAnsi="Times New Roman" w:cs="Times New Roman"/>
          <w:sz w:val="24"/>
          <w:szCs w:val="24"/>
        </w:rPr>
        <w:t>-Развитие коммуникативных навыков</w:t>
      </w:r>
    </w:p>
    <w:p w14:paraId="33EEB710" w14:textId="5D850EF1" w:rsidR="002152BB" w:rsidRDefault="00A75F7C" w:rsidP="002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2E7EA5">
        <w:rPr>
          <w:rFonts w:ascii="Times New Roman" w:hAnsi="Times New Roman" w:cs="Times New Roman"/>
          <w:color w:val="000000"/>
          <w:sz w:val="23"/>
          <w:szCs w:val="23"/>
        </w:rPr>
        <w:t>22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02</w:t>
      </w:r>
      <w:r>
        <w:rPr>
          <w:rFonts w:ascii="Times New Roman" w:hAnsi="Times New Roman" w:cs="Times New Roman"/>
          <w:color w:val="000000"/>
          <w:sz w:val="23"/>
          <w:szCs w:val="23"/>
        </w:rPr>
        <w:t>.202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г в КГУ Милютинская ОШ были проведены дебаты среди учащихся 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4A0276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классов по следующей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ли быть законы для регулирования видео</w:t>
      </w:r>
      <w:r w:rsidR="005F329A" w:rsidRPr="005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5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онлайн-игр?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2152BB">
        <w:rPr>
          <w:rFonts w:ascii="Times New Roman" w:hAnsi="Times New Roman" w:cs="Times New Roman"/>
          <w:sz w:val="24"/>
          <w:szCs w:val="24"/>
        </w:rPr>
        <w:t>В ходе работы команда</w:t>
      </w:r>
      <w:r w:rsidR="005F329A">
        <w:rPr>
          <w:rFonts w:ascii="Times New Roman" w:hAnsi="Times New Roman" w:cs="Times New Roman"/>
          <w:sz w:val="24"/>
          <w:szCs w:val="24"/>
        </w:rPr>
        <w:t xml:space="preserve"> 11 класса</w:t>
      </w:r>
      <w:r w:rsidR="002152BB">
        <w:rPr>
          <w:rFonts w:ascii="Times New Roman" w:hAnsi="Times New Roman" w:cs="Times New Roman"/>
          <w:sz w:val="24"/>
          <w:szCs w:val="24"/>
        </w:rPr>
        <w:t xml:space="preserve"> </w:t>
      </w:r>
      <w:r w:rsidR="00BF1C16">
        <w:rPr>
          <w:rFonts w:ascii="Times New Roman" w:hAnsi="Times New Roman" w:cs="Times New Roman"/>
          <w:sz w:val="24"/>
          <w:szCs w:val="24"/>
        </w:rPr>
        <w:t>составила небольшую презентацию</w:t>
      </w:r>
      <w:r w:rsidR="00B132F5">
        <w:rPr>
          <w:rFonts w:ascii="Times New Roman" w:hAnsi="Times New Roman" w:cs="Times New Roman"/>
          <w:sz w:val="24"/>
          <w:szCs w:val="24"/>
        </w:rPr>
        <w:t xml:space="preserve"> и кластер</w:t>
      </w:r>
      <w:r w:rsidR="00685D60">
        <w:rPr>
          <w:rFonts w:ascii="Times New Roman" w:hAnsi="Times New Roman" w:cs="Times New Roman"/>
          <w:sz w:val="24"/>
          <w:szCs w:val="24"/>
        </w:rPr>
        <w:t>,</w:t>
      </w:r>
      <w:r w:rsidR="00BF1C16">
        <w:rPr>
          <w:rFonts w:ascii="Times New Roman" w:hAnsi="Times New Roman" w:cs="Times New Roman"/>
          <w:sz w:val="24"/>
          <w:szCs w:val="24"/>
        </w:rPr>
        <w:t xml:space="preserve"> </w:t>
      </w:r>
      <w:r w:rsidR="002152BB">
        <w:rPr>
          <w:rFonts w:ascii="Times New Roman" w:hAnsi="Times New Roman" w:cs="Times New Roman"/>
          <w:sz w:val="24"/>
          <w:szCs w:val="24"/>
        </w:rPr>
        <w:t>отражающ</w:t>
      </w:r>
      <w:r w:rsidR="00B132F5">
        <w:rPr>
          <w:rFonts w:ascii="Times New Roman" w:hAnsi="Times New Roman" w:cs="Times New Roman"/>
          <w:sz w:val="24"/>
          <w:szCs w:val="24"/>
        </w:rPr>
        <w:t>ий их</w:t>
      </w:r>
      <w:r w:rsidR="002152BB">
        <w:rPr>
          <w:rFonts w:ascii="Times New Roman" w:hAnsi="Times New Roman" w:cs="Times New Roman"/>
          <w:sz w:val="24"/>
          <w:szCs w:val="24"/>
        </w:rPr>
        <w:t xml:space="preserve"> точку зрения по данному вопросу. </w:t>
      </w:r>
    </w:p>
    <w:p w14:paraId="7239C0C5" w14:textId="51355EE8" w:rsidR="00A75F7C" w:rsidRDefault="00DE7A2C" w:rsidP="00DE7A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46977286" wp14:editId="677C7EEE">
            <wp:extent cx="5495925" cy="481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F7C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4D0B111D" w14:textId="77777777" w:rsidR="00E472FA" w:rsidRDefault="00E472FA"/>
    <w:sectPr w:rsidR="00E4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5A"/>
    <w:multiLevelType w:val="multilevel"/>
    <w:tmpl w:val="7008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2728A"/>
    <w:multiLevelType w:val="multilevel"/>
    <w:tmpl w:val="DDFA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77A48"/>
    <w:multiLevelType w:val="multilevel"/>
    <w:tmpl w:val="C19C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3526424">
    <w:abstractNumId w:val="0"/>
  </w:num>
  <w:num w:numId="2" w16cid:durableId="1754621898">
    <w:abstractNumId w:val="1"/>
  </w:num>
  <w:num w:numId="3" w16cid:durableId="2037198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41"/>
    <w:rsid w:val="00192526"/>
    <w:rsid w:val="002152BB"/>
    <w:rsid w:val="002E7EA5"/>
    <w:rsid w:val="002F05D0"/>
    <w:rsid w:val="004721A3"/>
    <w:rsid w:val="004A0276"/>
    <w:rsid w:val="005F329A"/>
    <w:rsid w:val="00685D60"/>
    <w:rsid w:val="006C5E27"/>
    <w:rsid w:val="006F2982"/>
    <w:rsid w:val="00995A1B"/>
    <w:rsid w:val="009B5841"/>
    <w:rsid w:val="00A75F7C"/>
    <w:rsid w:val="00B12532"/>
    <w:rsid w:val="00B132F5"/>
    <w:rsid w:val="00B446EC"/>
    <w:rsid w:val="00BF1C16"/>
    <w:rsid w:val="00DE7A2C"/>
    <w:rsid w:val="00E472FA"/>
    <w:rsid w:val="00E6235A"/>
    <w:rsid w:val="00E738FE"/>
    <w:rsid w:val="00EB1212"/>
    <w:rsid w:val="00ED0AF6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C7B"/>
  <w15:chartTrackingRefBased/>
  <w15:docId w15:val="{91E195A9-4047-4A3B-8BE4-D4A8286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 User</dc:creator>
  <cp:keywords/>
  <dc:description/>
  <cp:lastModifiedBy>Mechta User</cp:lastModifiedBy>
  <cp:revision>37</cp:revision>
  <dcterms:created xsi:type="dcterms:W3CDTF">2022-12-23T08:40:00Z</dcterms:created>
  <dcterms:modified xsi:type="dcterms:W3CDTF">2023-02-24T04:57:00Z</dcterms:modified>
</cp:coreProperties>
</file>